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F7" w:rsidRDefault="004F66F7" w:rsidP="004F6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F7" w:rsidRDefault="004F66F7" w:rsidP="004F6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Definition</w:t>
      </w:r>
      <w:r w:rsidR="00251A36">
        <w:rPr>
          <w:rFonts w:ascii="Times New Roman" w:hAnsi="Times New Roman" w:cs="Times New Roman"/>
          <w:b/>
          <w:sz w:val="28"/>
          <w:szCs w:val="28"/>
        </w:rPr>
        <w:t xml:space="preserve"> of CPL</w:t>
      </w:r>
      <w:r w:rsidRPr="00960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Optical Properties Flags</w:t>
      </w:r>
    </w:p>
    <w:p w:rsidR="004F66F7" w:rsidRPr="008174BA" w:rsidRDefault="00251A36" w:rsidP="004F66F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Table 8: Definitions of CPL</w:t>
      </w:r>
      <w:bookmarkStart w:id="0" w:name="_GoBack"/>
      <w:bookmarkEnd w:id="0"/>
      <w:r w:rsidR="004F66F7">
        <w:rPr>
          <w:rFonts w:ascii="Times" w:hAnsi="Times"/>
          <w:b/>
        </w:rPr>
        <w:t xml:space="preserve"> </w:t>
      </w:r>
      <w:r w:rsidR="004F66F7" w:rsidRPr="008174BA">
        <w:rPr>
          <w:rFonts w:ascii="Times" w:hAnsi="Times"/>
          <w:b/>
        </w:rPr>
        <w:t>Optical Properties Flags</w:t>
      </w:r>
    </w:p>
    <w:tbl>
      <w:tblPr>
        <w:tblW w:w="10603" w:type="dxa"/>
        <w:jc w:val="center"/>
        <w:tblInd w:w="93" w:type="dxa"/>
        <w:tblLook w:val="04A0" w:firstRow="1" w:lastRow="0" w:firstColumn="1" w:lastColumn="0" w:noHBand="0" w:noVBand="1"/>
      </w:tblPr>
      <w:tblGrid>
        <w:gridCol w:w="3256"/>
        <w:gridCol w:w="7347"/>
      </w:tblGrid>
      <w:tr w:rsidR="004F66F7" w:rsidRPr="00960588" w:rsidTr="00000154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Interpretation</w:t>
            </w:r>
          </w:p>
        </w:tc>
      </w:tr>
      <w:tr w:rsidR="004F66F7" w:rsidRPr="00960588" w:rsidTr="00000154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Extinction_QC_Flag</w:t>
            </w:r>
            <w:proofErr w:type="spellEnd"/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-1=calculation not attempted</w:t>
            </w:r>
          </w:p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non-opaque layer extinction analysis nominal</w:t>
            </w:r>
          </w:p>
        </w:tc>
      </w:tr>
      <w:tr w:rsidR="004F66F7" w:rsidRPr="00960588" w:rsidTr="00000154">
        <w:trPr>
          <w:trHeight w:val="297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ind w:left="424" w:hanging="4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layer hit earth’s surface before layer bottom reached, adjusted bottom</w:t>
            </w:r>
          </w:p>
        </w:tc>
      </w:tr>
      <w:tr w:rsidR="004F66F7" w:rsidRPr="00960588" w:rsidTr="00000154">
        <w:trPr>
          <w:trHeight w:val="198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lowering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ratio thru iteration process successful</w:t>
            </w:r>
          </w:p>
        </w:tc>
      </w:tr>
      <w:tr w:rsidR="004F66F7" w:rsidRPr="00960588" w:rsidTr="00000154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raising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ratio thru iteration process successful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= # of iterations maxed out, analysis stopped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= signal inside layer saturated before bottom, analysis stopped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= layer is opaque, layer OD= -1, initial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ratio accepted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= layer is opaque, layer OD= -1,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ratio iteration successful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= layer OD out of bounds (invalid) OD= -9</w:t>
            </w:r>
            <w:r w:rsidR="0027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</w:p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= layer analysis invalid because final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ratio out of bounds</w:t>
            </w:r>
          </w:p>
        </w:tc>
      </w:tr>
      <w:tr w:rsidR="004F66F7" w:rsidRPr="00960588" w:rsidTr="00000154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Lidar_Ratio_Selection_Method</w:t>
            </w:r>
            <w:proofErr w:type="spellEnd"/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generic default</w:t>
            </w:r>
          </w:p>
        </w:tc>
      </w:tr>
      <w:tr w:rsidR="004F66F7" w:rsidRPr="00960588" w:rsidTr="00000154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aerosol GEOS5 lookup table</w:t>
            </w:r>
          </w:p>
        </w:tc>
      </w:tr>
      <w:tr w:rsidR="004F66F7" w:rsidRPr="00960588" w:rsidTr="00000154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cloud lookup table</w:t>
            </w:r>
          </w:p>
        </w:tc>
      </w:tr>
      <w:tr w:rsidR="004F66F7" w:rsidRPr="00960588" w:rsidTr="00000154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ratio used 532 OD (for ice clouds only)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= constrained result using clear zone just below layer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= constrained result with opaque layer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= lowered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ratio by a max of 15sr to reach layer bottom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= raised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ratio by a max of 15sr to reach layer bottom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= open slot (not used)</w:t>
            </w:r>
          </w:p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= missing</w:t>
            </w:r>
          </w:p>
        </w:tc>
      </w:tr>
      <w:tr w:rsidR="004F66F7" w:rsidRPr="00960588" w:rsidTr="00000154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Constrained_Lidar_Ratio_Flag</w:t>
            </w:r>
            <w:proofErr w:type="spellEnd"/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useful value using nominal “constrained’ procedure</w:t>
            </w:r>
          </w:p>
        </w:tc>
      </w:tr>
      <w:tr w:rsidR="004F66F7" w:rsidRPr="00960588" w:rsidTr="00000154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useful value using opaque “constrained’ procedure</w:t>
            </w:r>
          </w:p>
        </w:tc>
      </w:tr>
      <w:tr w:rsidR="004F66F7" w:rsidRPr="00960588" w:rsidTr="00000154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constrained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ratio outside thresholds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below layer clear zone too small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= clear zone signal error &gt; threshold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Tp_sq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 allowed min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Tp_sq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or below 0.0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= useful 1064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ratio using 532 OD (for ice clouds only)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Tp_sq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or below 0.0 in opaque cloud conditions</w:t>
            </w:r>
          </w:p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= missing </w:t>
            </w:r>
          </w:p>
        </w:tc>
      </w:tr>
    </w:tbl>
    <w:p w:rsidR="004F66F7" w:rsidRDefault="004F66F7" w:rsidP="004F66F7">
      <w:pPr>
        <w:jc w:val="both"/>
        <w:rPr>
          <w:rFonts w:ascii="Times" w:hAnsi="Times"/>
        </w:rPr>
      </w:pPr>
    </w:p>
    <w:p w:rsidR="005911FD" w:rsidRDefault="005911FD"/>
    <w:sectPr w:rsidR="0059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7"/>
    <w:rsid w:val="00251A36"/>
    <w:rsid w:val="00271732"/>
    <w:rsid w:val="004F66F7"/>
    <w:rsid w:val="005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Hlavka</dc:creator>
  <cp:lastModifiedBy>Dennis Hlavka</cp:lastModifiedBy>
  <cp:revision>3</cp:revision>
  <dcterms:created xsi:type="dcterms:W3CDTF">2016-02-25T22:09:00Z</dcterms:created>
  <dcterms:modified xsi:type="dcterms:W3CDTF">2017-07-19T20:51:00Z</dcterms:modified>
</cp:coreProperties>
</file>